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D723D" w14:textId="77777777" w:rsidR="0081739A" w:rsidRDefault="0081739A" w:rsidP="0081739A">
      <w:pPr>
        <w:pStyle w:val="Default"/>
      </w:pPr>
    </w:p>
    <w:p w14:paraId="366E579B" w14:textId="2214A55E" w:rsidR="0081739A" w:rsidRPr="0081739A" w:rsidRDefault="0081739A" w:rsidP="0081739A">
      <w:pPr>
        <w:pStyle w:val="Default"/>
        <w:jc w:val="center"/>
        <w:rPr>
          <w:color w:val="0070C0"/>
          <w:sz w:val="32"/>
          <w:szCs w:val="32"/>
        </w:rPr>
      </w:pPr>
      <w:r w:rsidRPr="0081739A">
        <w:rPr>
          <w:color w:val="0070C0"/>
          <w:sz w:val="32"/>
          <w:szCs w:val="32"/>
        </w:rPr>
        <w:t>ΕΝΟΤ</w:t>
      </w:r>
      <w:r w:rsidRPr="0081739A">
        <w:rPr>
          <w:color w:val="0070C0"/>
          <w:sz w:val="32"/>
          <w:szCs w:val="32"/>
        </w:rPr>
        <w:t>ΗΤΑ</w:t>
      </w:r>
      <w:r w:rsidRPr="0081739A">
        <w:rPr>
          <w:color w:val="0070C0"/>
          <w:sz w:val="32"/>
          <w:szCs w:val="32"/>
        </w:rPr>
        <w:t xml:space="preserve"> 6</w:t>
      </w:r>
      <w:r w:rsidRPr="0081739A">
        <w:rPr>
          <w:color w:val="0070C0"/>
          <w:sz w:val="32"/>
          <w:szCs w:val="32"/>
        </w:rPr>
        <w:t>η</w:t>
      </w:r>
    </w:p>
    <w:p w14:paraId="47C4854C" w14:textId="0D18D561" w:rsidR="0081739A" w:rsidRPr="0081739A" w:rsidRDefault="0081739A" w:rsidP="0081739A">
      <w:pPr>
        <w:pStyle w:val="Default"/>
        <w:jc w:val="center"/>
        <w:rPr>
          <w:color w:val="0070C0"/>
          <w:sz w:val="32"/>
          <w:szCs w:val="32"/>
        </w:rPr>
      </w:pPr>
      <w:r w:rsidRPr="0081739A">
        <w:rPr>
          <w:color w:val="0070C0"/>
          <w:sz w:val="32"/>
          <w:szCs w:val="32"/>
        </w:rPr>
        <w:t>ΟΙ ΕΠΙΡΡΗΜΑΤΙΚΕΣ ΥΠΟΘΕΤΙΚΕΣ ΠΡΟΤΑΣΕΙΣ</w:t>
      </w:r>
    </w:p>
    <w:p w14:paraId="593A8741" w14:textId="77777777" w:rsidR="0081739A" w:rsidRDefault="0081739A" w:rsidP="0081739A">
      <w:pPr>
        <w:pStyle w:val="Default"/>
        <w:rPr>
          <w:rFonts w:cstheme="minorBidi"/>
          <w:color w:val="auto"/>
        </w:rPr>
      </w:pPr>
    </w:p>
    <w:p w14:paraId="4C5E96AA" w14:textId="77777777" w:rsidR="0081739A" w:rsidRDefault="0081739A" w:rsidP="0081739A">
      <w:pPr>
        <w:pStyle w:val="Default"/>
        <w:rPr>
          <w:rFonts w:cstheme="minorBidi"/>
          <w:color w:val="auto"/>
        </w:rPr>
      </w:pPr>
    </w:p>
    <w:p w14:paraId="63C6C861" w14:textId="7A2BD44C" w:rsidR="0081739A" w:rsidRPr="0081739A" w:rsidRDefault="0081739A" w:rsidP="0081739A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cstheme="minorBidi"/>
          <w:color w:val="auto"/>
        </w:rPr>
        <w:t xml:space="preserve"> </w:t>
      </w:r>
      <w:r w:rsidRPr="0081739A">
        <w:rPr>
          <w:rFonts w:ascii="Calibri" w:hAnsi="Calibri" w:cs="Calibri"/>
          <w:color w:val="auto"/>
        </w:rPr>
        <w:t xml:space="preserve">Είναι οι δευτερεύουσες επιρρηματικές προτάσεις που φανερώνουν τον όρο – προϋπόθεση που πρέπει να ισχύει , ώστε να γίνει αυτό που δηλώνει η πρόταση την οποία προσδιορίζουν </w:t>
      </w:r>
    </w:p>
    <w:p w14:paraId="7E7C5321" w14:textId="028E0C02" w:rsidR="0081739A" w:rsidRPr="0081739A" w:rsidRDefault="0081739A" w:rsidP="0081739A">
      <w:pPr>
        <w:pStyle w:val="Default"/>
        <w:jc w:val="both"/>
        <w:rPr>
          <w:rFonts w:ascii="Calibri" w:hAnsi="Calibri" w:cs="Calibri"/>
          <w:color w:val="auto"/>
        </w:rPr>
      </w:pPr>
    </w:p>
    <w:p w14:paraId="1E6F5550" w14:textId="30289477" w:rsidR="0081739A" w:rsidRDefault="0081739A" w:rsidP="0081739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FD45EC4" w14:textId="77777777" w:rsidR="0081739A" w:rsidRDefault="0081739A" w:rsidP="0081739A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8"/>
        <w:gridCol w:w="4738"/>
      </w:tblGrid>
      <w:tr w:rsidR="0081739A" w14:paraId="743F52A5" w14:textId="77777777" w:rsidTr="004E65A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738" w:type="dxa"/>
          </w:tcPr>
          <w:p w14:paraId="000884B3" w14:textId="77777777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8AECF47" w14:textId="452D9060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Λειτουργούν ως επιρρηματικοί προσδιορισμοί του όρου - προϋπόθεσης</w:t>
            </w:r>
          </w:p>
          <w:p w14:paraId="4BF3BAB4" w14:textId="77777777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47B17A4" w14:textId="79BF0B47" w:rsidR="0081739A" w:rsidRPr="0081739A" w:rsidRDefault="0081739A" w:rsidP="0081739A">
            <w:pPr>
              <w:pStyle w:val="Default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1739A">
              <w:rPr>
                <w:rFonts w:ascii="Calibri" w:hAnsi="Calibri" w:cs="Calibri"/>
                <w:color w:val="0070C0"/>
                <w:sz w:val="22"/>
                <w:szCs w:val="22"/>
              </w:rPr>
              <w:t>ΕΙΣΑΓΟΝΤΑΙ ΜΕ</w:t>
            </w:r>
          </w:p>
          <w:p w14:paraId="5C021C29" w14:textId="31444E42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8" w:type="dxa"/>
          </w:tcPr>
          <w:p w14:paraId="2E0E8166" w14:textId="77777777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737B25" w14:textId="77777777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A5B017" w14:textId="77777777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88E143" w14:textId="77777777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  <w:p w14:paraId="57FF3273" w14:textId="61D787FD" w:rsidR="0081739A" w:rsidRDefault="0081739A" w:rsidP="0081739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739A">
              <w:rPr>
                <w:rFonts w:ascii="Calibri" w:hAnsi="Calibri" w:cs="Calibri"/>
                <w:color w:val="0070C0"/>
                <w:sz w:val="22"/>
                <w:szCs w:val="22"/>
              </w:rPr>
              <w:t>ΠΑΡΑΔΕΙΓΜΑ</w:t>
            </w:r>
          </w:p>
        </w:tc>
      </w:tr>
      <w:tr w:rsidR="0081739A" w14:paraId="332AD565" w14:textId="77777777" w:rsidTr="004E65A2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4738" w:type="dxa"/>
          </w:tcPr>
          <w:p w14:paraId="3C528139" w14:textId="77777777" w:rsidR="0081739A" w:rsidRDefault="0081739A">
            <w:pPr>
              <w:pStyle w:val="Default"/>
              <w:rPr>
                <w:rFonts w:cstheme="minorBidi"/>
                <w:color w:val="auto"/>
              </w:rPr>
            </w:pPr>
          </w:p>
          <w:p w14:paraId="44343628" w14:textId="77777777" w:rsidR="0081739A" w:rsidRDefault="0081739A">
            <w:pPr>
              <w:pStyle w:val="Default"/>
              <w:rPr>
                <w:sz w:val="22"/>
                <w:szCs w:val="22"/>
              </w:rPr>
            </w:pPr>
            <w:r w:rsidRPr="004E65A2">
              <w:rPr>
                <w:rFonts w:ascii="Calibri" w:hAnsi="Calibri" w:cs="Calibri"/>
                <w:sz w:val="22"/>
                <w:szCs w:val="22"/>
                <w:u w:val="single"/>
              </w:rPr>
              <w:t>Τους υποθετικούς συνδέσμους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 εάν, αν , σαν, άμα </w:t>
            </w:r>
          </w:p>
          <w:p w14:paraId="220E7D31" w14:textId="77777777" w:rsidR="0081739A" w:rsidRDefault="0081739A">
            <w:pPr>
              <w:pStyle w:val="Default"/>
              <w:rPr>
                <w:sz w:val="22"/>
                <w:szCs w:val="22"/>
              </w:rPr>
            </w:pPr>
          </w:p>
          <w:p w14:paraId="2FCB433C" w14:textId="77777777" w:rsidR="004E65A2" w:rsidRDefault="004E65A2">
            <w:pPr>
              <w:pStyle w:val="Default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FAEC732" w14:textId="77777777" w:rsidR="004E65A2" w:rsidRDefault="004E65A2">
            <w:pPr>
              <w:pStyle w:val="Default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20E5806B" w14:textId="1AAFC9D3" w:rsidR="0081739A" w:rsidRDefault="0081739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E65A2">
              <w:rPr>
                <w:rFonts w:ascii="Calibri" w:hAnsi="Calibri" w:cs="Calibri"/>
                <w:sz w:val="22"/>
                <w:szCs w:val="22"/>
                <w:u w:val="single"/>
              </w:rPr>
              <w:t>Με τις εκφράσεις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 έτσι και, σε περίπτωση που </w:t>
            </w:r>
          </w:p>
          <w:p w14:paraId="64DE5E78" w14:textId="77777777" w:rsidR="004E65A2" w:rsidRDefault="004E65A2">
            <w:pPr>
              <w:pStyle w:val="Default"/>
              <w:rPr>
                <w:sz w:val="22"/>
                <w:szCs w:val="22"/>
              </w:rPr>
            </w:pPr>
          </w:p>
          <w:p w14:paraId="1F7C4484" w14:textId="77777777" w:rsidR="0081739A" w:rsidRDefault="008173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38" w:type="dxa"/>
          </w:tcPr>
          <w:p w14:paraId="09185B78" w14:textId="77777777" w:rsidR="004E65A2" w:rsidRDefault="004E65A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5D45E7" w14:textId="306E0DE8" w:rsidR="0081739A" w:rsidRDefault="0081739A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Αν τα καταφέρεις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θα σού πάρω ένα δώρο </w:t>
            </w:r>
          </w:p>
          <w:p w14:paraId="3411B369" w14:textId="77777777" w:rsidR="004E65A2" w:rsidRDefault="004E65A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4FB9D5" w14:textId="098E52F8" w:rsidR="0081739A" w:rsidRDefault="0081739A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Άμα χαλάσει ο καιρός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πάει η εκδρομή μας </w:t>
            </w:r>
          </w:p>
          <w:p w14:paraId="0957D4E0" w14:textId="77777777" w:rsidR="004E65A2" w:rsidRDefault="004E65A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5B9DE8" w14:textId="77777777" w:rsidR="004E65A2" w:rsidRDefault="004E65A2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A02B74" w14:textId="77777777" w:rsidR="0081739A" w:rsidRDefault="0081739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Σε περίπτωση που δυσκολευτείς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θα έρθω εγώ </w:t>
            </w:r>
          </w:p>
          <w:p w14:paraId="53991797" w14:textId="10C5B43C" w:rsidR="004E65A2" w:rsidRDefault="004E65A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A406725" w14:textId="4D78929B" w:rsidR="00C13BB3" w:rsidRDefault="00C13BB3"/>
    <w:p w14:paraId="259D209F" w14:textId="17F94536" w:rsidR="0081739A" w:rsidRDefault="0081739A"/>
    <w:p w14:paraId="50E0ED1A" w14:textId="5FF4D908" w:rsidR="0081739A" w:rsidRDefault="0081739A"/>
    <w:p w14:paraId="607A69A6" w14:textId="77777777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33F8EB" w14:textId="32367B1E" w:rsidR="0081739A" w:rsidRDefault="0081739A" w:rsidP="008173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1739A">
        <w:rPr>
          <w:rFonts w:ascii="Calibri" w:hAnsi="Calibri" w:cs="Calibri"/>
          <w:color w:val="000000"/>
          <w:sz w:val="24"/>
          <w:szCs w:val="24"/>
        </w:rPr>
        <w:t xml:space="preserve"> Προσοχή : ο σύνδεσμος αν μπορεί να εισάγει και πλάγιες ερωτηματικές προτάσεις : </w:t>
      </w:r>
    </w:p>
    <w:p w14:paraId="6F1DF514" w14:textId="77777777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50A2AB" w14:textId="77777777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BE133A1" w14:textId="407D53F6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1739A">
        <w:rPr>
          <w:rFonts w:ascii="Calibri" w:hAnsi="Calibri" w:cs="Calibri"/>
          <w:color w:val="000000"/>
          <w:sz w:val="24"/>
          <w:szCs w:val="24"/>
        </w:rPr>
        <w:t xml:space="preserve">Με ρώτησε </w:t>
      </w:r>
      <w:r w:rsidRPr="0081739A">
        <w:rPr>
          <w:rFonts w:ascii="Calibri" w:hAnsi="Calibri" w:cs="Calibri"/>
          <w:b/>
          <w:bCs/>
          <w:color w:val="000000"/>
          <w:sz w:val="24"/>
          <w:szCs w:val="24"/>
        </w:rPr>
        <w:t xml:space="preserve">αν ενδιαφέρομαι για την εκδρομή </w:t>
      </w:r>
      <w:r w:rsidRPr="0081739A">
        <w:rPr>
          <w:rFonts w:ascii="Calibri" w:hAnsi="Calibri" w:cs="Calibri"/>
          <w:color w:val="000000"/>
          <w:sz w:val="24"/>
          <w:szCs w:val="24"/>
        </w:rPr>
        <w:t xml:space="preserve">( πλάγια ερώτηση, αντικείμενο στο ρήμα ρώτησε) </w:t>
      </w:r>
    </w:p>
    <w:p w14:paraId="230AD60B" w14:textId="77777777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A52A91" w14:textId="77777777" w:rsidR="0081739A" w:rsidRDefault="0081739A" w:rsidP="0081739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ED79F4" w14:textId="77777777" w:rsidR="0081739A" w:rsidRDefault="0081739A" w:rsidP="0081739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43E4A6" w14:textId="77777777" w:rsidR="0081739A" w:rsidRDefault="0081739A" w:rsidP="0081739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FA0F68" w14:textId="0F6C7151" w:rsidR="0081739A" w:rsidRPr="0081739A" w:rsidRDefault="0081739A" w:rsidP="0081739A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1739A">
        <w:rPr>
          <w:rFonts w:ascii="Calibri" w:hAnsi="Calibri" w:cs="Calibri"/>
          <w:color w:val="000000"/>
          <w:sz w:val="24"/>
          <w:szCs w:val="24"/>
        </w:rPr>
        <w:t xml:space="preserve">Η υποθετική πρόταση λέγεται </w:t>
      </w:r>
      <w:r w:rsidRPr="0081739A">
        <w:rPr>
          <w:rFonts w:ascii="Calibri" w:hAnsi="Calibri" w:cs="Calibri"/>
          <w:b/>
          <w:bCs/>
          <w:color w:val="000000"/>
          <w:sz w:val="24"/>
          <w:szCs w:val="24"/>
        </w:rPr>
        <w:t xml:space="preserve">υπόθεση, </w:t>
      </w:r>
      <w:r w:rsidRPr="0081739A">
        <w:rPr>
          <w:rFonts w:ascii="Calibri" w:hAnsi="Calibri" w:cs="Calibri"/>
          <w:color w:val="000000"/>
          <w:sz w:val="24"/>
          <w:szCs w:val="24"/>
        </w:rPr>
        <w:t xml:space="preserve">ενώ η πρόταση που προσδιορίζεται λέγεται </w:t>
      </w:r>
      <w:r w:rsidRPr="0081739A">
        <w:rPr>
          <w:rFonts w:ascii="Calibri" w:hAnsi="Calibri" w:cs="Calibri"/>
          <w:b/>
          <w:bCs/>
          <w:color w:val="000000"/>
          <w:sz w:val="24"/>
          <w:szCs w:val="24"/>
        </w:rPr>
        <w:t xml:space="preserve">απόδοση . </w:t>
      </w:r>
    </w:p>
    <w:p w14:paraId="4F36F8E6" w14:textId="71C21705" w:rsidR="0081739A" w:rsidRPr="0081739A" w:rsidRDefault="0081739A" w:rsidP="0081739A">
      <w:pPr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81739A">
        <w:rPr>
          <w:rFonts w:ascii="Calibri" w:hAnsi="Calibri" w:cs="Calibri"/>
          <w:color w:val="000000"/>
          <w:sz w:val="24"/>
          <w:szCs w:val="24"/>
        </w:rPr>
        <w:t xml:space="preserve">Υπόθεση και απόδοση αποτελούν </w:t>
      </w:r>
      <w:r w:rsidRPr="0081739A">
        <w:rPr>
          <w:rFonts w:ascii="Calibri" w:hAnsi="Calibri" w:cs="Calibri"/>
          <w:b/>
          <w:bCs/>
          <w:color w:val="0070C0"/>
          <w:sz w:val="24"/>
          <w:szCs w:val="24"/>
        </w:rPr>
        <w:t>έναν υποθετικό λόγο.</w:t>
      </w:r>
    </w:p>
    <w:p w14:paraId="43B6C5D7" w14:textId="55D09E13" w:rsidR="0081739A" w:rsidRPr="0081739A" w:rsidRDefault="0081739A" w:rsidP="0081739A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85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281"/>
      </w:tblGrid>
      <w:tr w:rsidR="0081739A" w:rsidRPr="0081739A" w14:paraId="009DD183" w14:textId="77777777" w:rsidTr="0081739A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281" w:type="dxa"/>
          </w:tcPr>
          <w:p w14:paraId="2897AA66" w14:textId="77777777" w:rsidR="00380FA0" w:rsidRDefault="00380FA0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  <w:p w14:paraId="43727B59" w14:textId="61B2EF6A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739A">
              <w:rPr>
                <w:rFonts w:ascii="Calibri" w:hAnsi="Calibri" w:cs="Calibri"/>
                <w:b/>
                <w:bCs/>
                <w:color w:val="0070C0"/>
              </w:rPr>
              <w:t xml:space="preserve">ΥΠΟΘΕΤΙΚΟΣ ΛΟΓΟΣ </w:t>
            </w:r>
          </w:p>
          <w:p w14:paraId="16F7FAAF" w14:textId="77777777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  <w:p w14:paraId="2291425E" w14:textId="19F2E997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739A">
              <w:rPr>
                <w:rFonts w:ascii="Calibri" w:hAnsi="Calibri" w:cs="Calibri"/>
                <w:b/>
                <w:bCs/>
                <w:color w:val="0070C0"/>
              </w:rPr>
              <w:t>ΥΠΟΘΕΣΗ</w:t>
            </w:r>
          </w:p>
          <w:p w14:paraId="69133277" w14:textId="33280D41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281" w:type="dxa"/>
          </w:tcPr>
          <w:p w14:paraId="61F983A4" w14:textId="77777777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  <w:p w14:paraId="6A8734BB" w14:textId="77777777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  <w:p w14:paraId="4B5B2148" w14:textId="77777777" w:rsidR="00380FA0" w:rsidRDefault="00380FA0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  <w:p w14:paraId="2083F013" w14:textId="5D70CC51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 w:rsidRPr="0081739A">
              <w:rPr>
                <w:rFonts w:ascii="Calibri" w:hAnsi="Calibri" w:cs="Calibri"/>
                <w:b/>
                <w:bCs/>
                <w:color w:val="0070C0"/>
              </w:rPr>
              <w:t>ΑΠΟΔΟΣΗ</w:t>
            </w:r>
          </w:p>
        </w:tc>
      </w:tr>
      <w:tr w:rsidR="0081739A" w:rsidRPr="0081739A" w14:paraId="196393B2" w14:textId="77777777" w:rsidTr="0081739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281" w:type="dxa"/>
          </w:tcPr>
          <w:p w14:paraId="072CD992" w14:textId="77777777" w:rsidR="00380FA0" w:rsidRDefault="00380FA0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7B4271" w14:textId="0218A98B" w:rsid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1739A">
              <w:rPr>
                <w:rFonts w:ascii="Calibri" w:hAnsi="Calibri" w:cs="Calibri"/>
                <w:color w:val="000000"/>
              </w:rPr>
              <w:t xml:space="preserve">Αν μ’ εμπιστευτείς, </w:t>
            </w:r>
          </w:p>
          <w:p w14:paraId="1AB78008" w14:textId="77777777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E72BA8" w14:textId="0582BF46" w:rsid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1739A">
              <w:rPr>
                <w:rFonts w:ascii="Calibri" w:hAnsi="Calibri" w:cs="Calibri"/>
                <w:color w:val="000000"/>
              </w:rPr>
              <w:t xml:space="preserve">Αν διάβαζες, </w:t>
            </w:r>
          </w:p>
          <w:p w14:paraId="03F0A1FF" w14:textId="77777777" w:rsidR="00380FA0" w:rsidRDefault="00380FA0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B0B734" w14:textId="3DA85C3B" w:rsidR="00380FA0" w:rsidRPr="0081739A" w:rsidRDefault="00380FA0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1" w:type="dxa"/>
          </w:tcPr>
          <w:p w14:paraId="3C9866B1" w14:textId="77777777" w:rsidR="00380FA0" w:rsidRDefault="00380FA0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711625" w14:textId="5EA35FA0" w:rsid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1739A">
              <w:rPr>
                <w:rFonts w:ascii="Calibri" w:hAnsi="Calibri" w:cs="Calibri"/>
                <w:color w:val="000000"/>
              </w:rPr>
              <w:t xml:space="preserve">θα δείξω εχεμύθεια </w:t>
            </w:r>
          </w:p>
          <w:p w14:paraId="76690688" w14:textId="77777777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6B7B62" w14:textId="77777777" w:rsid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1739A">
              <w:rPr>
                <w:rFonts w:ascii="Calibri" w:hAnsi="Calibri" w:cs="Calibri"/>
                <w:color w:val="000000"/>
              </w:rPr>
              <w:t xml:space="preserve">θα είχες καλύτερους βαθμούς </w:t>
            </w:r>
          </w:p>
          <w:p w14:paraId="3B6B2B29" w14:textId="362C9561" w:rsidR="0081739A" w:rsidRPr="0081739A" w:rsidRDefault="0081739A" w:rsidP="008173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D8CE6FE" w14:textId="1C25D84D" w:rsidR="0081739A" w:rsidRDefault="0081739A" w:rsidP="0081739A"/>
    <w:p w14:paraId="57406981" w14:textId="77777777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1C5FFE" w14:textId="561F9F0C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70C0"/>
        </w:rPr>
      </w:pPr>
      <w:r w:rsidRPr="0081739A">
        <w:rPr>
          <w:rFonts w:ascii="Calibri" w:hAnsi="Calibri" w:cs="Calibri"/>
          <w:b/>
          <w:bCs/>
          <w:color w:val="0070C0"/>
          <w:sz w:val="24"/>
          <w:szCs w:val="24"/>
        </w:rPr>
        <w:t xml:space="preserve"> </w:t>
      </w:r>
      <w:r w:rsidRPr="0081739A">
        <w:rPr>
          <w:rFonts w:ascii="Calibri" w:hAnsi="Calibri" w:cs="Calibri"/>
          <w:b/>
          <w:bCs/>
          <w:color w:val="0070C0"/>
        </w:rPr>
        <w:t xml:space="preserve">ΕΙΔΗ ΥΠΟΘΕΤΙΚΩΝ ΛΟΓΩΝ </w:t>
      </w:r>
    </w:p>
    <w:p w14:paraId="08F97224" w14:textId="77777777" w:rsidR="0081739A" w:rsidRPr="0081739A" w:rsidRDefault="0081739A" w:rsidP="008173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7E5481" w14:textId="7777777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CB7DFDB" w14:textId="7777777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49B73DC" w14:textId="607CBEFD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b/>
          <w:bCs/>
          <w:color w:val="000000"/>
        </w:rPr>
        <w:t xml:space="preserve">Α. Το πραγματικό </w:t>
      </w:r>
      <w:r w:rsidRPr="0081739A">
        <w:rPr>
          <w:rFonts w:ascii="Calibri" w:hAnsi="Calibri" w:cs="Calibri"/>
          <w:color w:val="000000"/>
        </w:rPr>
        <w:t xml:space="preserve">: στην περίπτωση αυτή, αν αληθεύει η υπόθεση , αληθεύει και η απόδοση : </w:t>
      </w:r>
    </w:p>
    <w:p w14:paraId="5E8E6822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B87790" w14:textId="1BCA1350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1739A">
        <w:rPr>
          <w:rFonts w:ascii="Calibri" w:hAnsi="Calibri" w:cs="Calibri"/>
          <w:b/>
          <w:bCs/>
          <w:color w:val="000000"/>
        </w:rPr>
        <w:t xml:space="preserve">Υπόθεση </w:t>
      </w:r>
      <w:r>
        <w:rPr>
          <w:rFonts w:ascii="Calibri" w:hAnsi="Calibri" w:cs="Calibri"/>
          <w:b/>
          <w:bCs/>
          <w:color w:val="000000"/>
        </w:rPr>
        <w:t xml:space="preserve">                                               </w:t>
      </w:r>
      <w:r w:rsidRPr="0081739A">
        <w:rPr>
          <w:rFonts w:ascii="Calibri" w:hAnsi="Calibri" w:cs="Calibri"/>
          <w:b/>
          <w:bCs/>
          <w:color w:val="000000"/>
        </w:rPr>
        <w:t xml:space="preserve">Απόδοση </w:t>
      </w:r>
    </w:p>
    <w:p w14:paraId="16BD31B4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CFDBCE" w14:textId="7BFDE696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color w:val="000000"/>
        </w:rPr>
        <w:t xml:space="preserve">Αν προσπαθήσεις συστηματικά, </w:t>
      </w:r>
      <w:r>
        <w:rPr>
          <w:rFonts w:ascii="Calibri" w:hAnsi="Calibri" w:cs="Calibri"/>
          <w:color w:val="000000"/>
        </w:rPr>
        <w:t xml:space="preserve">     </w:t>
      </w:r>
      <w:r w:rsidRPr="0081739A">
        <w:rPr>
          <w:rFonts w:ascii="Calibri" w:hAnsi="Calibri" w:cs="Calibri"/>
          <w:color w:val="000000"/>
        </w:rPr>
        <w:t xml:space="preserve">θα περάσεις το μάθημα </w:t>
      </w:r>
    </w:p>
    <w:p w14:paraId="6E30377D" w14:textId="6F5777F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color w:val="000000"/>
        </w:rPr>
        <w:t>Αν ζητάς περισσότερα,</w:t>
      </w:r>
      <w:r>
        <w:rPr>
          <w:rFonts w:ascii="Calibri" w:hAnsi="Calibri" w:cs="Calibri"/>
          <w:color w:val="000000"/>
        </w:rPr>
        <w:t xml:space="preserve">                      </w:t>
      </w:r>
      <w:r w:rsidRPr="0081739A">
        <w:rPr>
          <w:rFonts w:ascii="Calibri" w:hAnsi="Calibri" w:cs="Calibri"/>
          <w:color w:val="000000"/>
        </w:rPr>
        <w:t xml:space="preserve"> διάβασε κι αυτό το κείμενο </w:t>
      </w:r>
    </w:p>
    <w:p w14:paraId="09A239FE" w14:textId="2F97711C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DAFC9D" w14:textId="7777777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6508A6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CDA574" w14:textId="58F8F7A6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color w:val="000000"/>
        </w:rPr>
        <w:t xml:space="preserve">Στην υπόθεση : </w:t>
      </w:r>
      <w:r>
        <w:rPr>
          <w:rFonts w:ascii="Calibri" w:hAnsi="Calibri" w:cs="Calibri"/>
          <w:color w:val="000000"/>
        </w:rPr>
        <w:t xml:space="preserve">  </w:t>
      </w:r>
      <w:r w:rsidRPr="0081739A">
        <w:rPr>
          <w:rFonts w:ascii="Calibri" w:hAnsi="Calibri" w:cs="Calibri"/>
          <w:b/>
          <w:bCs/>
          <w:color w:val="000000"/>
        </w:rPr>
        <w:t xml:space="preserve">αν + οποιοσδήποτε χρόνος </w:t>
      </w:r>
      <w:r w:rsidRPr="0081739A">
        <w:rPr>
          <w:rFonts w:ascii="Calibri" w:hAnsi="Calibri" w:cs="Calibri"/>
          <w:color w:val="000000"/>
        </w:rPr>
        <w:t xml:space="preserve">( εκτός από Παρατατικό ή Υπερσυντέλικο ) </w:t>
      </w:r>
    </w:p>
    <w:p w14:paraId="1400D8AF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513479" w14:textId="5FFEE903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1739A">
        <w:rPr>
          <w:rFonts w:ascii="Calibri" w:hAnsi="Calibri" w:cs="Calibri"/>
          <w:color w:val="000000"/>
        </w:rPr>
        <w:t>Στην απόδοση :</w:t>
      </w:r>
      <w:r>
        <w:rPr>
          <w:rFonts w:ascii="Calibri" w:hAnsi="Calibri" w:cs="Calibri"/>
          <w:color w:val="000000"/>
        </w:rPr>
        <w:t xml:space="preserve">  </w:t>
      </w:r>
      <w:r w:rsidRPr="0081739A">
        <w:rPr>
          <w:rFonts w:ascii="Calibri" w:hAnsi="Calibri" w:cs="Calibri"/>
          <w:color w:val="000000"/>
        </w:rPr>
        <w:t xml:space="preserve"> </w:t>
      </w:r>
      <w:r w:rsidRPr="0081739A">
        <w:rPr>
          <w:rFonts w:ascii="Calibri" w:hAnsi="Calibri" w:cs="Calibri"/>
          <w:b/>
          <w:bCs/>
          <w:color w:val="000000"/>
        </w:rPr>
        <w:t xml:space="preserve">ίδιος χρόνος με την υπόθεση, ή υποτακτική ή προστακτική </w:t>
      </w:r>
    </w:p>
    <w:p w14:paraId="513DF453" w14:textId="50D304FE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A73733E" w14:textId="4A18EBBD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9187FD0" w14:textId="7777777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484580C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56DDED" w14:textId="1432C3F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b/>
          <w:bCs/>
          <w:color w:val="000000"/>
        </w:rPr>
        <w:t xml:space="preserve">Β. Το αντίθετο του πραγματικού : </w:t>
      </w:r>
      <w:r w:rsidRPr="0081739A">
        <w:rPr>
          <w:rFonts w:ascii="Calibri" w:hAnsi="Calibri" w:cs="Calibri"/>
          <w:color w:val="000000"/>
        </w:rPr>
        <w:t xml:space="preserve">η υπόθεση δηλώνει κάτι που δεν έχει πραγματοποιηθεί στο παρελθόν, ή δεν πρόκειται γενικά να πραγματοποιηθεί. </w:t>
      </w:r>
    </w:p>
    <w:p w14:paraId="7A949B17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8C8A04" w14:textId="28176125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1739A">
        <w:rPr>
          <w:rFonts w:ascii="Calibri" w:hAnsi="Calibri" w:cs="Calibri"/>
          <w:b/>
          <w:bCs/>
          <w:color w:val="000000"/>
        </w:rPr>
        <w:t xml:space="preserve">Υπόθεση </w:t>
      </w:r>
      <w:r>
        <w:rPr>
          <w:rFonts w:ascii="Calibri" w:hAnsi="Calibri" w:cs="Calibri"/>
          <w:b/>
          <w:bCs/>
          <w:color w:val="000000"/>
        </w:rPr>
        <w:t xml:space="preserve">                                                </w:t>
      </w:r>
      <w:r w:rsidRPr="0081739A">
        <w:rPr>
          <w:rFonts w:ascii="Calibri" w:hAnsi="Calibri" w:cs="Calibri"/>
          <w:b/>
          <w:bCs/>
          <w:color w:val="000000"/>
        </w:rPr>
        <w:t xml:space="preserve">Απόδοση </w:t>
      </w:r>
    </w:p>
    <w:p w14:paraId="7B4F7AD4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9788C7" w14:textId="10DC8608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color w:val="000000"/>
        </w:rPr>
        <w:t xml:space="preserve">Αν προσπαθούσες συστηματικά, </w:t>
      </w:r>
      <w:r>
        <w:rPr>
          <w:rFonts w:ascii="Calibri" w:hAnsi="Calibri" w:cs="Calibri"/>
          <w:color w:val="000000"/>
        </w:rPr>
        <w:t xml:space="preserve">      </w:t>
      </w:r>
      <w:r w:rsidRPr="0081739A">
        <w:rPr>
          <w:rFonts w:ascii="Calibri" w:hAnsi="Calibri" w:cs="Calibri"/>
          <w:color w:val="000000"/>
        </w:rPr>
        <w:t xml:space="preserve">θα περνούσες το μάθημα </w:t>
      </w:r>
    </w:p>
    <w:p w14:paraId="75672583" w14:textId="50350094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1739A">
        <w:rPr>
          <w:rFonts w:ascii="Calibri" w:hAnsi="Calibri" w:cs="Calibri"/>
          <w:color w:val="000000"/>
        </w:rPr>
        <w:t xml:space="preserve">Αν είχες προσπαθήσει, </w:t>
      </w:r>
      <w:r>
        <w:rPr>
          <w:rFonts w:ascii="Calibri" w:hAnsi="Calibri" w:cs="Calibri"/>
          <w:color w:val="000000"/>
        </w:rPr>
        <w:t xml:space="preserve">                        </w:t>
      </w:r>
      <w:r w:rsidRPr="0081739A">
        <w:rPr>
          <w:rFonts w:ascii="Calibri" w:hAnsi="Calibri" w:cs="Calibri"/>
          <w:color w:val="000000"/>
        </w:rPr>
        <w:t xml:space="preserve">δε θα είχες χάσει τη χρονιά σου </w:t>
      </w:r>
    </w:p>
    <w:p w14:paraId="1C63FB2B" w14:textId="42A76C73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F84AB9" w14:textId="77777777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1C7BAB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171006" w14:textId="0CCA6638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1739A">
        <w:rPr>
          <w:rFonts w:ascii="Calibri" w:hAnsi="Calibri" w:cs="Calibri"/>
          <w:color w:val="000000"/>
        </w:rPr>
        <w:t xml:space="preserve">Στην υπόθεση : </w:t>
      </w:r>
      <w:r>
        <w:rPr>
          <w:rFonts w:ascii="Calibri" w:hAnsi="Calibri" w:cs="Calibri"/>
          <w:color w:val="000000"/>
        </w:rPr>
        <w:t xml:space="preserve">  </w:t>
      </w:r>
      <w:r w:rsidRPr="0081739A">
        <w:rPr>
          <w:rFonts w:ascii="Calibri" w:hAnsi="Calibri" w:cs="Calibri"/>
          <w:b/>
          <w:bCs/>
          <w:color w:val="000000"/>
        </w:rPr>
        <w:t xml:space="preserve">αν + Παρατατικός ή Υπερσυντέλικος </w:t>
      </w:r>
    </w:p>
    <w:p w14:paraId="6595C302" w14:textId="77777777" w:rsidR="0081739A" w:rsidRP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9194C2" w14:textId="3DF9BE95" w:rsidR="0081739A" w:rsidRDefault="0081739A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0000"/>
        </w:rPr>
      </w:pPr>
      <w:r w:rsidRPr="0081739A">
        <w:rPr>
          <w:rFonts w:ascii="Calibri" w:hAnsi="Calibri" w:cs="Calibri"/>
          <w:color w:val="000000"/>
        </w:rPr>
        <w:t xml:space="preserve">Στην απόδοση : </w:t>
      </w:r>
      <w:r>
        <w:rPr>
          <w:rFonts w:ascii="Calibri" w:hAnsi="Calibri" w:cs="Calibri"/>
          <w:color w:val="000000"/>
        </w:rPr>
        <w:t xml:space="preserve">  </w:t>
      </w:r>
      <w:r w:rsidRPr="0081739A">
        <w:rPr>
          <w:rFonts w:ascii="Calibri" w:hAnsi="Calibri" w:cs="Calibri"/>
          <w:b/>
          <w:bCs/>
          <w:color w:val="000000"/>
        </w:rPr>
        <w:t>θα + Παρατατικός ή Υπερσυντέλικος</w:t>
      </w:r>
    </w:p>
    <w:p w14:paraId="3111220D" w14:textId="795425A9" w:rsidR="00914FE3" w:rsidRDefault="00914FE3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0000"/>
        </w:rPr>
      </w:pPr>
    </w:p>
    <w:p w14:paraId="2C35B58A" w14:textId="77777777" w:rsidR="00914FE3" w:rsidRDefault="00914FE3" w:rsidP="00817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0000"/>
        </w:rPr>
      </w:pPr>
    </w:p>
    <w:p w14:paraId="037A5C94" w14:textId="26652190" w:rsidR="00914FE3" w:rsidRPr="004E65A2" w:rsidRDefault="00914FE3" w:rsidP="004E65A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E65A2">
        <w:rPr>
          <w:rFonts w:ascii="Calibri" w:hAnsi="Calibri" w:cs="Calibri"/>
          <w:b/>
          <w:bCs/>
          <w:sz w:val="22"/>
          <w:szCs w:val="22"/>
        </w:rPr>
        <w:lastRenderedPageBreak/>
        <w:t>ΑΛΛΕΣ ΣΗΜΑΣΙΕΣ ΤΩΝ ΥΠΟΘΕΤΙΚΩΝ ΠΡΟΤΑΣΕΩΝ</w:t>
      </w:r>
    </w:p>
    <w:p w14:paraId="75787931" w14:textId="77777777" w:rsidR="00914FE3" w:rsidRPr="00914FE3" w:rsidRDefault="00914FE3" w:rsidP="00914FE3">
      <w:pPr>
        <w:pStyle w:val="Default"/>
        <w:rPr>
          <w:rFonts w:ascii="Calibri" w:hAnsi="Calibri" w:cs="Calibri"/>
          <w:sz w:val="22"/>
          <w:szCs w:val="22"/>
        </w:rPr>
      </w:pPr>
    </w:p>
    <w:p w14:paraId="083E429B" w14:textId="50C676D2" w:rsidR="00914FE3" w:rsidRP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Κάποτε οι προτάσεις που εισάγονται με το αν δεν είναι υποθέσεις, ούτε υπάρχει πραγματικός υποθετικός λόγος , αλλά μπορεί να εκφράζουν : </w:t>
      </w:r>
    </w:p>
    <w:p w14:paraId="68C945A1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70C0"/>
          <w:sz w:val="24"/>
          <w:szCs w:val="24"/>
        </w:rPr>
      </w:pPr>
    </w:p>
    <w:p w14:paraId="578DE78F" w14:textId="77777777" w:rsidR="00914FE3" w:rsidRPr="00914FE3" w:rsidRDefault="00914FE3" w:rsidP="004E65A2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1. παρομοίωση – αναλογία : 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Αν κατάλαβες εσύ, κατάλαβα κι εγώ </w:t>
      </w:r>
    </w:p>
    <w:p w14:paraId="79F93C13" w14:textId="77777777" w:rsidR="00914FE3" w:rsidRPr="00914FE3" w:rsidRDefault="00914FE3" w:rsidP="004E65A2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2. έντονη αντίθεση : 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Αν εσένα δε σε άγγιξε το γεγονός, εμένα με συγκλόνισε πραγματικά </w:t>
      </w:r>
    </w:p>
    <w:p w14:paraId="6982B104" w14:textId="77777777" w:rsidR="00914FE3" w:rsidRPr="00914FE3" w:rsidRDefault="00914FE3" w:rsidP="004E65A2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3. αιτία : 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Δεν ευθύνομαι εγώ , αν εσείς το καταλάβατε λάθος ( = επειδή εσείς …) </w:t>
      </w:r>
    </w:p>
    <w:p w14:paraId="55CDDA11" w14:textId="77777777" w:rsidR="00914FE3" w:rsidRPr="00914FE3" w:rsidRDefault="00914FE3" w:rsidP="004E65A2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4. αποτέλεσμα : 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αν τώρα βρίσκεται σ’ αυτή τη θέση, αιτία είναι η ξεροκεφαλιά του( η ξεροκεφαλιά του είναι αιτία ώστε να βρίσκεται τώρα…) </w:t>
      </w:r>
    </w:p>
    <w:p w14:paraId="5533A26E" w14:textId="77777777" w:rsidR="00914FE3" w:rsidRPr="00914FE3" w:rsidRDefault="00914FE3" w:rsidP="004E65A2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5. ανάπτυξη του αόριστου νοήματος αντωνυμίας ουδέτερου γένους .Τότε 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η υπόθεση είναι ισοδύναμη με έναρθρη ειδική πρόταση : Αν στέκομαι στα πόδια μου σήμερα, το οφείλω στους φίλους μου ( = το ότι στέκομαι στα πόδια μου … ) </w:t>
      </w:r>
    </w:p>
    <w:p w14:paraId="38EB3126" w14:textId="77777777" w:rsidR="00914FE3" w:rsidRP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70C0"/>
          <w:sz w:val="24"/>
          <w:szCs w:val="24"/>
        </w:rPr>
        <w:t xml:space="preserve">6. απειλή : 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Αν σε αρπάξω, χάθηκες ! </w:t>
      </w:r>
    </w:p>
    <w:p w14:paraId="31C95AD1" w14:textId="77777777" w:rsidR="00914FE3" w:rsidRP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ADDFDE" w14:textId="10C557F9" w:rsidR="00914FE3" w:rsidRPr="00A323AF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914FE3">
        <w:rPr>
          <w:rFonts w:ascii="Calibri" w:hAnsi="Calibri" w:cs="Calibri"/>
          <w:i/>
          <w:iCs/>
          <w:color w:val="000000"/>
        </w:rPr>
        <w:t xml:space="preserve">Βλ. και Συντακτικό της Νέας Ελληνικής Β και Γ Γυμνασίου, ΟΕΔΒ , σελ. 143 – 145 </w:t>
      </w:r>
    </w:p>
    <w:p w14:paraId="7DCCA9F2" w14:textId="2FA0957D" w:rsidR="004E65A2" w:rsidRPr="00A323AF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14:paraId="3E939787" w14:textId="3F28FBF2" w:rsidR="004E65A2" w:rsidRPr="00A323AF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14:paraId="22564DF4" w14:textId="63F957B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FA6EBA8" w14:textId="71AB869C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C58152B" w14:textId="3A30EE42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2313970" w14:textId="357540E6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E478EC5" w14:textId="4A3D1CE4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58A4473" w14:textId="4470BFA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4753546" w14:textId="0F897C79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878F0B8" w14:textId="42B7969D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819E1B9" w14:textId="33F54422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343A298" w14:textId="34C17DAE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FF5B97" w14:textId="4869B8D3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AE451FE" w14:textId="442A40DC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070B9E" w14:textId="3D55821E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6D8AF3" w14:textId="49783BC8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9A47A4" w14:textId="4DBB2C34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09BA7A0" w14:textId="0E7A6BB6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982DCA5" w14:textId="7C5749E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BBB2A50" w14:textId="16532199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E3C9897" w14:textId="45B6A090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A3A87A3" w14:textId="02722B18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EBF801" w14:textId="279638BA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90AF370" w14:textId="4429EE8C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B1490E" w14:textId="074C498C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AE40D3" w14:textId="7BF9A4A2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32DCDB8" w14:textId="7F39D0D9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0E2032" w14:textId="00F618AD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1D57A5" w14:textId="0CB85AFE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877FA4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D71F640" w14:textId="47AD5A31" w:rsidR="00914FE3" w:rsidRDefault="00914FE3" w:rsidP="004E65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ΑΣΚΗΣΕΙΣ</w:t>
      </w:r>
    </w:p>
    <w:p w14:paraId="6069E31D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800F4B4" w14:textId="453C4F7D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1 .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Αφού βρείτε το είδος των παρακάτω υποθετικών λόγων ( πραγματικό ή αντίθετο του πραγματικού ), να τους μετατρέψετε σε υποθετικούς λόγους του άλλου είδους : </w:t>
      </w:r>
    </w:p>
    <w:p w14:paraId="35C2422E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777768" w14:textId="77777777" w:rsid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α.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δεν προστατευτεί το περιβάλλον, το μέλλον της γης θα είναι ζοφερό : </w:t>
      </w:r>
    </w:p>
    <w:p w14:paraId="69784001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0B3E52" w14:textId="77777777" w:rsidR="004E65A2" w:rsidRDefault="004E65A2" w:rsidP="004E65A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9A30E3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B8762E" w14:textId="54122174" w:rsidR="00914FE3" w:rsidRP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0CE84B9" w14:textId="77777777" w:rsid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β.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είχε σεβαστεί τους κανόνες, δε θα είχε χάσει τώρα τη δουλειά του : </w:t>
      </w:r>
    </w:p>
    <w:p w14:paraId="2A9AA5EB" w14:textId="33E5C54A" w:rsidR="00914FE3" w:rsidRPr="00914FE3" w:rsidRDefault="00914FE3" w:rsidP="004E65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A31D4A3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9DBEEBB" w14:textId="24B7395F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>----------</w:t>
      </w:r>
      <w:r w:rsidR="004E65A2">
        <w:rPr>
          <w:rFonts w:ascii="Calibri" w:hAnsi="Calibri" w:cs="Calibri"/>
          <w:color w:val="000000"/>
          <w:sz w:val="24"/>
          <w:szCs w:val="24"/>
        </w:rPr>
        <w:t>-------------------------------------------------------------------------------------------------------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420C848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56244EA" w14:textId="5DC662B4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γ.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οι πολιτικοί μας στέκονταν στο ύψος των περιστάσεων, θα κέρδιζαν τη γενική αποδοχή </w:t>
      </w:r>
    </w:p>
    <w:p w14:paraId="1EC587C2" w14:textId="77777777" w:rsidR="004E65A2" w:rsidRPr="00914FE3" w:rsidRDefault="004E65A2" w:rsidP="004E65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F2A424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5FA9BB3" w14:textId="711A1709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>--------- -------------------------------------------------------------------------------------------------------</w:t>
      </w:r>
    </w:p>
    <w:p w14:paraId="63DF4C7E" w14:textId="08865D89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5BF097E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3401EF" w14:textId="2CDBED82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2.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Συμπληρώστε τον υποθετικό λόγο με το ρήμα της παρένθεσης στον κατάλληλο τύπο κι επισημάνετε το είδος του : </w:t>
      </w:r>
    </w:p>
    <w:p w14:paraId="0C3359B0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5702F6" w14:textId="75A4AC0B" w:rsid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α.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δεν είχε δουλέψει τόσο σκληρά, δε θα --------------------------------------------- το</w:t>
      </w:r>
      <w:r w:rsidR="004E65A2">
        <w:rPr>
          <w:rFonts w:ascii="Calibri" w:hAnsi="Calibri" w:cs="Calibri"/>
          <w:color w:val="000000"/>
          <w:sz w:val="24"/>
          <w:szCs w:val="24"/>
        </w:rPr>
        <w:t>ν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F552D36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B0F6DE5" w14:textId="77777777" w:rsid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στόχο του (πετυχαίνω ) </w:t>
      </w:r>
    </w:p>
    <w:p w14:paraId="6F762C1B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3B1AD8" w14:textId="2386E9AB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ΕΙΔΟΣ : ---------------------------------------------------------------------------------------- </w:t>
      </w:r>
    </w:p>
    <w:p w14:paraId="09BF014B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81B553" w14:textId="7FA14840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β.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---------------------------------- τα μέτρα σου, δε θα αντιμετωπίσεις απρόοπτα </w:t>
      </w:r>
    </w:p>
    <w:p w14:paraId="695DAD51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115F75D" w14:textId="49CEF62F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( λαμβάνω ) ΕΙΔΟΣ : ----------------------------------------------------------------------------------- </w:t>
      </w:r>
    </w:p>
    <w:p w14:paraId="23C74949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2BF65D5" w14:textId="2F5331B0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γ.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είχα χρήματα, θα -------------------------------------------------- μια ζωή με πολλά ταξίδια </w:t>
      </w:r>
    </w:p>
    <w:p w14:paraId="25A6014F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7959819" w14:textId="77777777" w:rsid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>( επιλέγω) )</w:t>
      </w:r>
    </w:p>
    <w:p w14:paraId="2A1C7E4D" w14:textId="77777777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3B254F3" w14:textId="22262AF0" w:rsid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 ΕΙΔΟΣ : ---------------------------------------------------------------------------------------- </w:t>
      </w:r>
    </w:p>
    <w:p w14:paraId="2D4A004C" w14:textId="0AFA258D" w:rsidR="004E65A2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97F3FB4" w14:textId="77777777" w:rsidR="004E65A2" w:rsidRPr="00914FE3" w:rsidRDefault="004E65A2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2CD5FE0" w14:textId="77777777" w:rsidR="004E65A2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b/>
          <w:bCs/>
          <w:color w:val="000000"/>
          <w:sz w:val="24"/>
          <w:szCs w:val="24"/>
        </w:rPr>
        <w:t>δ.</w:t>
      </w:r>
      <w:r w:rsidRPr="00914FE3">
        <w:rPr>
          <w:rFonts w:ascii="Calibri" w:hAnsi="Calibri" w:cs="Calibri"/>
          <w:color w:val="000000"/>
          <w:sz w:val="24"/>
          <w:szCs w:val="24"/>
        </w:rPr>
        <w:t xml:space="preserve"> Αν --------------------------------------- περισσότερο , θα κερδίσεις το δίκιο σου </w:t>
      </w:r>
    </w:p>
    <w:p w14:paraId="7B71CD6F" w14:textId="7AC35629" w:rsidR="00914FE3" w:rsidRPr="00914FE3" w:rsidRDefault="00914FE3" w:rsidP="004E65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14FE3">
        <w:rPr>
          <w:rFonts w:ascii="Calibri" w:hAnsi="Calibri" w:cs="Calibri"/>
          <w:color w:val="000000"/>
          <w:sz w:val="24"/>
          <w:szCs w:val="24"/>
        </w:rPr>
        <w:t xml:space="preserve">( επιμένω) </w:t>
      </w:r>
    </w:p>
    <w:p w14:paraId="2B59637A" w14:textId="57E30F63" w:rsidR="00914FE3" w:rsidRPr="004E65A2" w:rsidRDefault="00914FE3" w:rsidP="004E65A2">
      <w:pPr>
        <w:tabs>
          <w:tab w:val="left" w:pos="1896"/>
        </w:tabs>
        <w:jc w:val="both"/>
        <w:rPr>
          <w:sz w:val="24"/>
          <w:szCs w:val="24"/>
        </w:rPr>
      </w:pPr>
      <w:r w:rsidRPr="004E65A2">
        <w:rPr>
          <w:rFonts w:ascii="Calibri" w:hAnsi="Calibri" w:cs="Calibri"/>
          <w:color w:val="000000"/>
          <w:sz w:val="24"/>
          <w:szCs w:val="24"/>
        </w:rPr>
        <w:t>ΕΙΔΟΣ : -----------------------------------------------------------------------------------------------------------</w:t>
      </w:r>
    </w:p>
    <w:sectPr w:rsidR="00914FE3" w:rsidRPr="004E65A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5EDF6" w14:textId="77777777" w:rsidR="00235D8F" w:rsidRDefault="00235D8F" w:rsidP="00914FE3">
      <w:pPr>
        <w:spacing w:after="0" w:line="240" w:lineRule="auto"/>
      </w:pPr>
      <w:r>
        <w:separator/>
      </w:r>
    </w:p>
  </w:endnote>
  <w:endnote w:type="continuationSeparator" w:id="0">
    <w:p w14:paraId="5781AF2D" w14:textId="77777777" w:rsidR="00235D8F" w:rsidRDefault="00235D8F" w:rsidP="0091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11C2" w14:textId="77777777" w:rsidR="00235D8F" w:rsidRDefault="00235D8F" w:rsidP="00914FE3">
      <w:pPr>
        <w:spacing w:after="0" w:line="240" w:lineRule="auto"/>
      </w:pPr>
      <w:r>
        <w:separator/>
      </w:r>
    </w:p>
  </w:footnote>
  <w:footnote w:type="continuationSeparator" w:id="0">
    <w:p w14:paraId="62E0D861" w14:textId="77777777" w:rsidR="00235D8F" w:rsidRDefault="00235D8F" w:rsidP="0091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335361"/>
      <w:docPartObj>
        <w:docPartGallery w:val="Page Numbers (Top of Page)"/>
        <w:docPartUnique/>
      </w:docPartObj>
    </w:sdtPr>
    <w:sdtContent>
      <w:p w14:paraId="1A18C64F" w14:textId="191B2806" w:rsidR="00914FE3" w:rsidRDefault="00914F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5106F" w14:textId="77777777" w:rsidR="00914FE3" w:rsidRDefault="00914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B3"/>
    <w:rsid w:val="00235D8F"/>
    <w:rsid w:val="00380FA0"/>
    <w:rsid w:val="004E65A2"/>
    <w:rsid w:val="0081739A"/>
    <w:rsid w:val="00914FE3"/>
    <w:rsid w:val="00A323AF"/>
    <w:rsid w:val="00AE13A9"/>
    <w:rsid w:val="00C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7D93"/>
  <w15:chartTrackingRefBased/>
  <w15:docId w15:val="{79CE49FC-1853-4C42-B420-B3C887B2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3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14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4FE3"/>
  </w:style>
  <w:style w:type="paragraph" w:styleId="a4">
    <w:name w:val="footer"/>
    <w:basedOn w:val="a"/>
    <w:link w:val="Char0"/>
    <w:uiPriority w:val="99"/>
    <w:unhideWhenUsed/>
    <w:rsid w:val="00914F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7</cp:revision>
  <dcterms:created xsi:type="dcterms:W3CDTF">2021-04-10T17:32:00Z</dcterms:created>
  <dcterms:modified xsi:type="dcterms:W3CDTF">2021-04-10T17:51:00Z</dcterms:modified>
</cp:coreProperties>
</file>