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D45D" w14:textId="51442255" w:rsidR="0042584B" w:rsidRPr="0042584B" w:rsidRDefault="0042584B" w:rsidP="004258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4"/>
          <w:szCs w:val="44"/>
          <w:lang w:eastAsia="el-GR"/>
        </w:rPr>
      </w:pPr>
      <w:r w:rsidRPr="0042584B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el-GR"/>
        </w:rPr>
        <w:t>ΦΥΛΛΟ ΕΡΓΑΣΙΑΣ</w:t>
      </w:r>
    </w:p>
    <w:p w14:paraId="540B233F" w14:textId="6687492B" w:rsidR="0042584B" w:rsidRDefault="0042584B" w:rsidP="004258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</w:pPr>
      <w:r w:rsidRPr="0042584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el-GR"/>
        </w:rPr>
        <w:t>Ο ΠΑΠΠΟΥΣ ΚΑΙ ΤΟ ΕΓΓΟΝΑΚΙ</w:t>
      </w:r>
      <w:r w:rsidRPr="0042584B">
        <w:rPr>
          <w:rFonts w:ascii="Calibri" w:eastAsia="Times New Roman" w:hAnsi="Calibri" w:cs="Calibri"/>
          <w:b/>
          <w:bCs/>
          <w:i/>
          <w:iCs/>
          <w:color w:val="000000"/>
          <w:sz w:val="44"/>
          <w:szCs w:val="44"/>
          <w:lang w:eastAsia="el-GR"/>
        </w:rPr>
        <w:t> -</w:t>
      </w:r>
      <w:r w:rsidRPr="0042584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  ΛΕΩΝ ΤΟΛΣΤΟΙ</w:t>
      </w:r>
    </w:p>
    <w:p w14:paraId="6F0EE12B" w14:textId="77777777" w:rsidR="0042584B" w:rsidRPr="0042584B" w:rsidRDefault="0042584B" w:rsidP="004258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</w:pPr>
    </w:p>
    <w:p w14:paraId="35616C12" w14:textId="77777777" w:rsidR="0042584B" w:rsidRPr="0042584B" w:rsidRDefault="0042584B" w:rsidP="0042584B">
      <w:pPr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14:paraId="4A53F955" w14:textId="73FFFA9F" w:rsidR="0042584B" w:rsidRPr="0042584B" w:rsidRDefault="0042584B" w:rsidP="0042584B">
      <w:pPr>
        <w:numPr>
          <w:ilvl w:val="0"/>
          <w:numId w:val="1"/>
        </w:num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ΤΙΤΛΟΣ : </w:t>
      </w:r>
      <w:r w:rsidRPr="0042584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Εμφανίζει τους 2 πρωταγωνιστές, που συνδέονται στενά, όχι μόνο βιολογικά , αλλά και γιατί ο ένας (…………..) θα γίνει η αιτία να αλλάξει προς το καλύτερο η ζωή του άλλου(………………).</w:t>
      </w:r>
    </w:p>
    <w:p w14:paraId="3E3E98B4" w14:textId="77777777" w:rsidR="0042584B" w:rsidRPr="0042584B" w:rsidRDefault="0042584B" w:rsidP="0042584B">
      <w:pPr>
        <w:spacing w:after="0" w:line="360" w:lineRule="auto"/>
        <w:rPr>
          <w:rFonts w:ascii="Arial" w:eastAsia="Times New Roman" w:hAnsi="Arial" w:cs="Arial"/>
          <w:color w:val="000000"/>
          <w:lang w:eastAsia="el-GR"/>
        </w:rPr>
      </w:pPr>
    </w:p>
    <w:p w14:paraId="12911CBB" w14:textId="0274FD72" w:rsidR="0042584B" w:rsidRPr="0042584B" w:rsidRDefault="0042584B" w:rsidP="0042584B">
      <w:pPr>
        <w:numPr>
          <w:ilvl w:val="0"/>
          <w:numId w:val="2"/>
        </w:num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ΘΕΜΑ:</w:t>
      </w:r>
      <w:r w:rsidRPr="0042584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Πώς ένα παιδάκι καταφέρνει να επηρεάσει τους γονείς  του και να κάνει πιο ανθρώπινη τη ζωή ενός γέροντα.</w:t>
      </w:r>
    </w:p>
    <w:p w14:paraId="5D2BBFE6" w14:textId="77777777" w:rsidR="0042584B" w:rsidRPr="0042584B" w:rsidRDefault="0042584B" w:rsidP="0042584B">
      <w:pPr>
        <w:spacing w:after="0" w:line="360" w:lineRule="auto"/>
        <w:rPr>
          <w:rFonts w:ascii="Arial" w:eastAsia="Times New Roman" w:hAnsi="Arial" w:cs="Arial"/>
          <w:color w:val="000000"/>
          <w:lang w:eastAsia="el-GR"/>
        </w:rPr>
      </w:pPr>
    </w:p>
    <w:p w14:paraId="6407E628" w14:textId="757BC6A7" w:rsidR="0042584B" w:rsidRPr="0042584B" w:rsidRDefault="0042584B" w:rsidP="0042584B">
      <w:pPr>
        <w:numPr>
          <w:ilvl w:val="0"/>
          <w:numId w:val="3"/>
        </w:num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ΕΙΔΟΣ: Διήγημα : ένα από τα είδη της αφηγηματικής πεζογραφίας</w:t>
      </w:r>
    </w:p>
    <w:p w14:paraId="2880E5E3" w14:textId="77777777" w:rsidR="0042584B" w:rsidRPr="0042584B" w:rsidRDefault="0042584B" w:rsidP="0042584B">
      <w:pPr>
        <w:spacing w:after="0" w:line="36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tblInd w:w="6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4"/>
      </w:tblGrid>
      <w:tr w:rsidR="0042584B" w:rsidRPr="0042584B" w14:paraId="397D5439" w14:textId="77777777" w:rsidTr="0042584B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7D87" w14:textId="77777777" w:rsidR="0042584B" w:rsidRPr="0042584B" w:rsidRDefault="0042584B" w:rsidP="004258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ΧΑΡΑΚΤΗΡΙΣΤΙΚΑ ΔΙΗΓΗΜΑΤΟΣ</w:t>
            </w:r>
          </w:p>
        </w:tc>
      </w:tr>
      <w:tr w:rsidR="0042584B" w:rsidRPr="0042584B" w14:paraId="73FC421C" w14:textId="77777777" w:rsidTr="0042584B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E0AE" w14:textId="77777777" w:rsidR="0042584B" w:rsidRPr="0042584B" w:rsidRDefault="0042584B" w:rsidP="0042584B">
            <w:pPr>
              <w:numPr>
                <w:ilvl w:val="0"/>
                <w:numId w:val="4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λιτότητα εκφραστικών μέσων = δεν υπάρχουν πολλά σχήματα λόγου</w:t>
            </w:r>
          </w:p>
        </w:tc>
      </w:tr>
      <w:tr w:rsidR="0042584B" w:rsidRPr="0042584B" w14:paraId="055A410C" w14:textId="77777777" w:rsidTr="0042584B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1047" w14:textId="77777777" w:rsidR="0042584B" w:rsidRPr="0042584B" w:rsidRDefault="0042584B" w:rsidP="0042584B">
            <w:pPr>
              <w:numPr>
                <w:ilvl w:val="0"/>
                <w:numId w:val="5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στοιχειώδης πλοκή =</w:t>
            </w: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απλή</w:t>
            </w:r>
          </w:p>
        </w:tc>
      </w:tr>
      <w:tr w:rsidR="0042584B" w:rsidRPr="0042584B" w14:paraId="6CB49D6F" w14:textId="77777777" w:rsidTr="0042584B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273F" w14:textId="77777777" w:rsidR="0042584B" w:rsidRPr="0042584B" w:rsidRDefault="0042584B" w:rsidP="0042584B">
            <w:pPr>
              <w:numPr>
                <w:ilvl w:val="0"/>
                <w:numId w:val="6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ευθύγραμμη = φυσική εξέλιξη των γεγονότων</w:t>
            </w:r>
          </w:p>
        </w:tc>
      </w:tr>
      <w:tr w:rsidR="0042584B" w:rsidRPr="0042584B" w14:paraId="2FFF67E9" w14:textId="77777777" w:rsidTr="0042584B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ADC6" w14:textId="77777777" w:rsidR="0042584B" w:rsidRPr="0042584B" w:rsidRDefault="0042584B" w:rsidP="0042584B">
            <w:pPr>
              <w:numPr>
                <w:ilvl w:val="0"/>
                <w:numId w:val="7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θέμα από την καθημερινή ζωή  - αληθοφάνεια</w:t>
            </w:r>
          </w:p>
        </w:tc>
      </w:tr>
    </w:tbl>
    <w:p w14:paraId="7A03FD71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p w14:paraId="6A047438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p w14:paraId="74422D75" w14:textId="061EE359" w:rsidR="0042584B" w:rsidRPr="0042584B" w:rsidRDefault="0042584B" w:rsidP="0042584B">
      <w:pPr>
        <w:numPr>
          <w:ilvl w:val="0"/>
          <w:numId w:val="8"/>
        </w:num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ΑΦΗΓΗΤΗΣ : Είναι η φωνή που αφηγείται και μας λέει την ιστορία.</w:t>
      </w:r>
    </w:p>
    <w:p w14:paraId="29D6DD36" w14:textId="72759975" w:rsidR="0042584B" w:rsidRDefault="0042584B" w:rsidP="0042584B">
      <w:pPr>
        <w:spacing w:after="0" w:line="360" w:lineRule="auto"/>
        <w:ind w:left="720" w:hanging="360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     </w:t>
      </w:r>
      <w:r w:rsidRPr="004258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Αφηγητής δεν είναι ο συγγραφέας αλλά εκείνος που μιλάει στην αφήγηση και από τα μάτια του  οποίου βλέπουμε τι γίνεται.</w:t>
      </w:r>
    </w:p>
    <w:p w14:paraId="248D06A1" w14:textId="77777777" w:rsidR="0042584B" w:rsidRPr="0042584B" w:rsidRDefault="0042584B" w:rsidP="0042584B">
      <w:pPr>
        <w:spacing w:after="0" w:line="360" w:lineRule="auto"/>
        <w:ind w:left="720" w:hanging="360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tblInd w:w="6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4"/>
      </w:tblGrid>
      <w:tr w:rsidR="0042584B" w:rsidRPr="0042584B" w14:paraId="6ABB736A" w14:textId="77777777" w:rsidTr="0042584B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3643" w14:textId="77777777" w:rsidR="0042584B" w:rsidRPr="0042584B" w:rsidRDefault="0042584B" w:rsidP="004258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ΕΙΔΗ ΑΦΗΓΗΤΗ</w:t>
            </w:r>
            <w:r w:rsidRPr="004258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2584B" w:rsidRPr="0042584B" w14:paraId="3C4C3C88" w14:textId="77777777" w:rsidTr="0042584B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A9DC" w14:textId="5FC4BD3F" w:rsidR="0042584B" w:rsidRPr="0042584B" w:rsidRDefault="0042584B" w:rsidP="0042584B">
            <w:pPr>
              <w:numPr>
                <w:ilvl w:val="0"/>
                <w:numId w:val="9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Απρόσωπος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 </w:t>
            </w: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</w:t>
            </w:r>
            <w:r w:rsidR="001207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ν</w:t>
            </w: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συμμετέχει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στην ιστορία – ΟΥΔΕΤΕΡΟΣ - τριτοπρόσωπος</w:t>
            </w:r>
          </w:p>
        </w:tc>
      </w:tr>
      <w:tr w:rsidR="0042584B" w:rsidRPr="0042584B" w14:paraId="47C45C8F" w14:textId="77777777" w:rsidTr="0042584B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FE8D" w14:textId="77777777" w:rsidR="0042584B" w:rsidRPr="0042584B" w:rsidRDefault="0042584B" w:rsidP="0042584B">
            <w:pPr>
              <w:numPr>
                <w:ilvl w:val="0"/>
                <w:numId w:val="10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Πρωτοπρόσωπος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 </w:t>
            </w: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συμμετέχει 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στην ιστορία  </w:t>
            </w:r>
          </w:p>
        </w:tc>
      </w:tr>
    </w:tbl>
    <w:p w14:paraId="3FC04075" w14:textId="77777777" w:rsidR="0042584B" w:rsidRDefault="0042584B" w:rsidP="0042584B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                 </w:t>
      </w:r>
    </w:p>
    <w:p w14:paraId="36D05C67" w14:textId="77777777" w:rsidR="0042584B" w:rsidRDefault="0042584B" w:rsidP="0042584B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14:paraId="531FC505" w14:textId="4D75AF3C" w:rsidR="0042584B" w:rsidRPr="0042584B" w:rsidRDefault="0042584B" w:rsidP="0042584B">
      <w:pPr>
        <w:spacing w:after="0" w:line="360" w:lineRule="auto"/>
        <w:rPr>
          <w:rFonts w:ascii="Arial" w:eastAsia="Times New Roman" w:hAnsi="Arial" w:cs="Arial"/>
          <w:color w:val="000000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→ Εδώ  ο αφηγητής είναι ……………………… και μιλάει στο ………. πρόσωπο</w:t>
      </w:r>
    </w:p>
    <w:p w14:paraId="2DB204C5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p w14:paraId="0DA76AB5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p w14:paraId="48D8B283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p w14:paraId="04D64050" w14:textId="3C45244E" w:rsidR="0042584B" w:rsidRPr="0042584B" w:rsidRDefault="0042584B" w:rsidP="0042584B">
      <w:pPr>
        <w:numPr>
          <w:ilvl w:val="0"/>
          <w:numId w:val="11"/>
        </w:num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lastRenderedPageBreak/>
        <w:t>ΥΦΟΣ: Είναι ο ιδιαίτερος τρόπος έκφρασης, επιλογής του γλωσσικού υλικού</w:t>
      </w:r>
      <w:r w:rsidRPr="0042584B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14:paraId="438EA093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tblInd w:w="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6"/>
      </w:tblGrid>
      <w:tr w:rsidR="0042584B" w:rsidRPr="0042584B" w14:paraId="584F9D2E" w14:textId="77777777" w:rsidTr="0042584B">
        <w:tc>
          <w:tcPr>
            <w:tcW w:w="9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FB54" w14:textId="77777777" w:rsidR="0042584B" w:rsidRPr="0042584B" w:rsidRDefault="0042584B" w:rsidP="0042584B">
            <w:pPr>
              <w:numPr>
                <w:ilvl w:val="0"/>
                <w:numId w:val="12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απλό–λιτό 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= ακρίβεια , σαφήνεια</w:t>
            </w:r>
          </w:p>
        </w:tc>
      </w:tr>
      <w:tr w:rsidR="0042584B" w:rsidRPr="0042584B" w14:paraId="22E9DB7F" w14:textId="77777777" w:rsidTr="0042584B">
        <w:tc>
          <w:tcPr>
            <w:tcW w:w="9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DB7C" w14:textId="77777777" w:rsidR="0042584B" w:rsidRPr="0042584B" w:rsidRDefault="0042584B" w:rsidP="0042584B">
            <w:pPr>
              <w:numPr>
                <w:ilvl w:val="0"/>
                <w:numId w:val="13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γλαφυρό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= με πλούσιο λεξιλόγιο και έντονα εκφραστικά μέσα</w:t>
            </w:r>
          </w:p>
        </w:tc>
      </w:tr>
      <w:tr w:rsidR="0042584B" w:rsidRPr="0042584B" w14:paraId="231AAACB" w14:textId="77777777" w:rsidTr="0042584B">
        <w:tc>
          <w:tcPr>
            <w:tcW w:w="9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5A81" w14:textId="77777777" w:rsidR="0042584B" w:rsidRPr="0042584B" w:rsidRDefault="0042584B" w:rsidP="0042584B">
            <w:pPr>
              <w:numPr>
                <w:ilvl w:val="0"/>
                <w:numId w:val="14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χαλαρό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= με πολλά λόγια δίνονται λίγες σκέψεις</w:t>
            </w:r>
          </w:p>
        </w:tc>
      </w:tr>
      <w:tr w:rsidR="0042584B" w:rsidRPr="0042584B" w14:paraId="79394D5E" w14:textId="77777777" w:rsidTr="0042584B">
        <w:tc>
          <w:tcPr>
            <w:tcW w:w="9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F81D" w14:textId="77777777" w:rsidR="0042584B" w:rsidRPr="0042584B" w:rsidRDefault="0042584B" w:rsidP="0042584B">
            <w:pPr>
              <w:numPr>
                <w:ilvl w:val="0"/>
                <w:numId w:val="15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ζωντανό - παραστατικό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= </w:t>
            </w: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 ζωηρό τρόπο, έντονες εικόνες κλπ</w:t>
            </w:r>
          </w:p>
        </w:tc>
      </w:tr>
      <w:tr w:rsidR="0042584B" w:rsidRPr="0042584B" w14:paraId="68595E06" w14:textId="77777777" w:rsidTr="0042584B">
        <w:tc>
          <w:tcPr>
            <w:tcW w:w="9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1160" w14:textId="77777777" w:rsidR="0042584B" w:rsidRPr="0042584B" w:rsidRDefault="0042584B" w:rsidP="0042584B">
            <w:pPr>
              <w:numPr>
                <w:ilvl w:val="0"/>
                <w:numId w:val="16"/>
              </w:numPr>
              <w:spacing w:after="0" w:line="360" w:lineRule="auto"/>
              <w:ind w:left="2160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φυσικό</w:t>
            </w: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= όταν ρέει  ο λόγος φυσικά χωρίς να φαίνεται  ότι ο αφηγητής κάνει προσπάθεια να μιλήσει όμορφα</w:t>
            </w:r>
          </w:p>
        </w:tc>
      </w:tr>
    </w:tbl>
    <w:p w14:paraId="1140EF75" w14:textId="77777777" w:rsidR="0042584B" w:rsidRDefault="0042584B" w:rsidP="0042584B">
      <w:pPr>
        <w:spacing w:after="0" w:line="360" w:lineRule="auto"/>
        <w:ind w:left="108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14:paraId="4778F754" w14:textId="20EBCDBF" w:rsidR="0042584B" w:rsidRPr="0042584B" w:rsidRDefault="0042584B" w:rsidP="0042584B">
      <w:pPr>
        <w:spacing w:after="0" w:line="360" w:lineRule="auto"/>
        <w:ind w:left="1080"/>
        <w:rPr>
          <w:rFonts w:ascii="Arial" w:eastAsia="Times New Roman" w:hAnsi="Arial" w:cs="Arial"/>
          <w:color w:val="000000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→  Εδώ το ύφος είναι………………………………………………..</w:t>
      </w:r>
    </w:p>
    <w:p w14:paraId="58F633B5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p w14:paraId="11A2783F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p w14:paraId="06B5219E" w14:textId="40001931" w:rsidR="0042584B" w:rsidRPr="0042584B" w:rsidRDefault="0042584B" w:rsidP="0042584B">
      <w:pPr>
        <w:numPr>
          <w:ilvl w:val="0"/>
          <w:numId w:val="17"/>
        </w:num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ΧΑΡΑΚΤΗΡΙΣΤΙΚΑ</w:t>
      </w:r>
    </w:p>
    <w:p w14:paraId="5ED332A2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007"/>
        <w:gridCol w:w="3123"/>
      </w:tblGrid>
      <w:tr w:rsidR="0042584B" w:rsidRPr="0042584B" w14:paraId="41E3D2F8" w14:textId="77777777" w:rsidTr="0042584B">
        <w:trPr>
          <w:trHeight w:val="28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648A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Παππούς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0089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Γιος - Νύφη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7218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Εγγονάκι = ο Μίσα</w:t>
            </w:r>
          </w:p>
        </w:tc>
      </w:tr>
      <w:tr w:rsidR="0042584B" w:rsidRPr="0042584B" w14:paraId="0A0D3938" w14:textId="77777777" w:rsidTr="0042584B">
        <w:trPr>
          <w:trHeight w:val="2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3C2C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γέροντας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5A27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νέοι άνθρωποι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2870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μικρό παιδί</w:t>
            </w:r>
          </w:p>
        </w:tc>
      </w:tr>
      <w:tr w:rsidR="0042584B" w:rsidRPr="0042584B" w14:paraId="65396A7C" w14:textId="77777777" w:rsidTr="0042584B">
        <w:trPr>
          <w:trHeight w:val="2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CC5F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………………..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26BD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σκληροί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EC69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ευαίσθητο</w:t>
            </w:r>
          </w:p>
        </w:tc>
      </w:tr>
      <w:tr w:rsidR="0042584B" w:rsidRPr="0042584B" w14:paraId="2FA85B80" w14:textId="77777777" w:rsidTr="0042584B">
        <w:trPr>
          <w:trHeight w:val="2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F814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παθητικός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F9B9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αδιάφοροι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FB9D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ενεργητικό</w:t>
            </w:r>
          </w:p>
        </w:tc>
      </w:tr>
      <w:tr w:rsidR="0042584B" w:rsidRPr="0042584B" w14:paraId="2DA8D5A5" w14:textId="77777777" w:rsidTr="0042584B">
        <w:trPr>
          <w:trHeight w:val="2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1072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εξαρτημένος από αυτούς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C22D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εγωιστές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00D3F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…………</w:t>
            </w:r>
          </w:p>
        </w:tc>
      </w:tr>
      <w:tr w:rsidR="0042584B" w:rsidRPr="0042584B" w14:paraId="3FAACBB1" w14:textId="77777777" w:rsidTr="0042584B">
        <w:trPr>
          <w:trHeight w:val="28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F7C7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……………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6927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………….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F189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……………</w:t>
            </w:r>
          </w:p>
        </w:tc>
      </w:tr>
      <w:tr w:rsidR="0042584B" w:rsidRPr="0042584B" w14:paraId="1199D61C" w14:textId="77777777" w:rsidTr="0042584B">
        <w:trPr>
          <w:trHeight w:val="28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249D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504F" w14:textId="77777777" w:rsidR="0042584B" w:rsidRPr="0042584B" w:rsidRDefault="0042584B" w:rsidP="00425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C629" w14:textId="77777777" w:rsidR="0042584B" w:rsidRPr="0042584B" w:rsidRDefault="0042584B" w:rsidP="00425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3AC92393" w14:textId="28E113B3" w:rsid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p w14:paraId="5DBD9537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p w14:paraId="55B7A106" w14:textId="36135E73" w:rsidR="0042584B" w:rsidRPr="0042584B" w:rsidRDefault="0042584B" w:rsidP="0042584B">
      <w:pPr>
        <w:numPr>
          <w:ilvl w:val="0"/>
          <w:numId w:val="18"/>
        </w:num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  <w:r w:rsidRPr="004258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ΑΦΗΓΗΜΑΤΙΚΟΙ ΤΡΟΠΟΙ - Βρείτε παραδείγματα από το κείμενο</w:t>
      </w:r>
    </w:p>
    <w:p w14:paraId="201B316E" w14:textId="77777777" w:rsidR="0042584B" w:rsidRPr="0042584B" w:rsidRDefault="0042584B" w:rsidP="0042584B">
      <w:pPr>
        <w:spacing w:after="0" w:line="360" w:lineRule="auto"/>
        <w:ind w:left="1440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7983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5929"/>
      </w:tblGrid>
      <w:tr w:rsidR="0042584B" w:rsidRPr="0042584B" w14:paraId="310026BF" w14:textId="77777777" w:rsidTr="0042584B">
        <w:trPr>
          <w:trHeight w:val="322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4D82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ΑΦΗΓΗΣΗ: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1E09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42584B" w:rsidRPr="0042584B" w14:paraId="7DC2BB40" w14:textId="77777777" w:rsidTr="0042584B">
        <w:trPr>
          <w:trHeight w:val="308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4CEB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 ΔΙΑΛΟΓΟΣ: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C3EB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42584B" w:rsidRPr="0042584B" w14:paraId="4211BABD" w14:textId="77777777" w:rsidTr="0042584B">
        <w:trPr>
          <w:trHeight w:val="322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7EE3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2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3. ΠΕΡΙΓΡΑΦΗ: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8F06" w14:textId="77777777" w:rsidR="0042584B" w:rsidRPr="0042584B" w:rsidRDefault="0042584B" w:rsidP="0042584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14:paraId="699F4FFB" w14:textId="77777777" w:rsidR="00CB774B" w:rsidRDefault="00CB774B" w:rsidP="0042584B">
      <w:pPr>
        <w:spacing w:after="0" w:line="360" w:lineRule="auto"/>
      </w:pPr>
    </w:p>
    <w:sectPr w:rsidR="00CB774B" w:rsidSect="0042584B">
      <w:headerReference w:type="default" r:id="rId7"/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4A29" w14:textId="77777777" w:rsidR="004E2C8A" w:rsidRDefault="004E2C8A" w:rsidP="0042584B">
      <w:pPr>
        <w:spacing w:after="0" w:line="240" w:lineRule="auto"/>
      </w:pPr>
      <w:r>
        <w:separator/>
      </w:r>
    </w:p>
  </w:endnote>
  <w:endnote w:type="continuationSeparator" w:id="0">
    <w:p w14:paraId="272CE4CF" w14:textId="77777777" w:rsidR="004E2C8A" w:rsidRDefault="004E2C8A" w:rsidP="0042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85DA" w14:textId="77777777" w:rsidR="004E2C8A" w:rsidRDefault="004E2C8A" w:rsidP="0042584B">
      <w:pPr>
        <w:spacing w:after="0" w:line="240" w:lineRule="auto"/>
      </w:pPr>
      <w:r>
        <w:separator/>
      </w:r>
    </w:p>
  </w:footnote>
  <w:footnote w:type="continuationSeparator" w:id="0">
    <w:p w14:paraId="37421AC6" w14:textId="77777777" w:rsidR="004E2C8A" w:rsidRDefault="004E2C8A" w:rsidP="0042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218318"/>
      <w:docPartObj>
        <w:docPartGallery w:val="Page Numbers (Top of Page)"/>
        <w:docPartUnique/>
      </w:docPartObj>
    </w:sdtPr>
    <w:sdtEndPr/>
    <w:sdtContent>
      <w:p w14:paraId="7351D2D9" w14:textId="5E49D641" w:rsidR="0042584B" w:rsidRDefault="0042584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65D8C7" w14:textId="77777777" w:rsidR="0042584B" w:rsidRDefault="004258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9D6"/>
    <w:multiLevelType w:val="multilevel"/>
    <w:tmpl w:val="041E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27A0B"/>
    <w:multiLevelType w:val="multilevel"/>
    <w:tmpl w:val="911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0366F"/>
    <w:multiLevelType w:val="multilevel"/>
    <w:tmpl w:val="FE6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C3CBF"/>
    <w:multiLevelType w:val="multilevel"/>
    <w:tmpl w:val="73E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34573"/>
    <w:multiLevelType w:val="multilevel"/>
    <w:tmpl w:val="2866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136B5"/>
    <w:multiLevelType w:val="multilevel"/>
    <w:tmpl w:val="1826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C203B"/>
    <w:multiLevelType w:val="multilevel"/>
    <w:tmpl w:val="7DB65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11D2F"/>
    <w:multiLevelType w:val="multilevel"/>
    <w:tmpl w:val="B81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22E3F"/>
    <w:multiLevelType w:val="multilevel"/>
    <w:tmpl w:val="ADE0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1237A"/>
    <w:multiLevelType w:val="multilevel"/>
    <w:tmpl w:val="59C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12034"/>
    <w:multiLevelType w:val="multilevel"/>
    <w:tmpl w:val="44F83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D70EB"/>
    <w:multiLevelType w:val="multilevel"/>
    <w:tmpl w:val="4ED0E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0D2217"/>
    <w:multiLevelType w:val="multilevel"/>
    <w:tmpl w:val="0CFC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31FB6"/>
    <w:multiLevelType w:val="multilevel"/>
    <w:tmpl w:val="6420B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9747EB"/>
    <w:multiLevelType w:val="multilevel"/>
    <w:tmpl w:val="6D6A0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C67E5"/>
    <w:multiLevelType w:val="multilevel"/>
    <w:tmpl w:val="04BA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5B6A0A"/>
    <w:multiLevelType w:val="multilevel"/>
    <w:tmpl w:val="9E06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2B33A2"/>
    <w:multiLevelType w:val="multilevel"/>
    <w:tmpl w:val="2064E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7"/>
  </w:num>
  <w:num w:numId="9">
    <w:abstractNumId w:val="3"/>
  </w:num>
  <w:num w:numId="10">
    <w:abstractNumId w:val="12"/>
  </w:num>
  <w:num w:numId="11">
    <w:abstractNumId w:val="6"/>
  </w:num>
  <w:num w:numId="12">
    <w:abstractNumId w:val="16"/>
  </w:num>
  <w:num w:numId="13">
    <w:abstractNumId w:val="1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4B"/>
    <w:rsid w:val="00120700"/>
    <w:rsid w:val="0042584B"/>
    <w:rsid w:val="004E2C8A"/>
    <w:rsid w:val="00C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2023"/>
  <w15:chartTrackingRefBased/>
  <w15:docId w15:val="{45B10F80-4ED0-41A9-AF7C-758C5B6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258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584B"/>
  </w:style>
  <w:style w:type="paragraph" w:styleId="a4">
    <w:name w:val="footer"/>
    <w:basedOn w:val="a"/>
    <w:link w:val="Char0"/>
    <w:uiPriority w:val="99"/>
    <w:unhideWhenUsed/>
    <w:rsid w:val="004258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2022-02-17T17:12:00Z</dcterms:created>
  <dcterms:modified xsi:type="dcterms:W3CDTF">2022-02-17T17:33:00Z</dcterms:modified>
</cp:coreProperties>
</file>