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B1" w:rsidRDefault="001103B1" w:rsidP="001103B1">
      <w:r>
        <w:t xml:space="preserve"> Σκοτσέζικο το πρώτο </w:t>
      </w:r>
      <w:proofErr w:type="spellStart"/>
      <w:r>
        <w:t>κυβερνοσχολείο</w:t>
      </w:r>
      <w:proofErr w:type="spellEnd"/>
      <w:r>
        <w:t xml:space="preserve"> της Ευρώπης</w:t>
      </w:r>
    </w:p>
    <w:p w:rsidR="001103B1" w:rsidRDefault="001103B1" w:rsidP="001103B1"/>
    <w:p w:rsidR="001103B1" w:rsidRPr="001103B1" w:rsidRDefault="001103B1" w:rsidP="001103B1">
      <w:pPr>
        <w:jc w:val="both"/>
        <w:rPr>
          <w:sz w:val="28"/>
          <w:szCs w:val="28"/>
        </w:rPr>
      </w:pPr>
      <w:r w:rsidRPr="001103B1">
        <w:rPr>
          <w:sz w:val="28"/>
          <w:szCs w:val="28"/>
        </w:rPr>
        <w:t xml:space="preserve"> Τον ερχόμενο Αύγουστο οι μαθητές των δημοτικών και των γυμνασίων μιας περιοχής στην Αγγλία θα γυρίσουν στα θρανία για το ξεκίνημα της νέας σχολικής χρονιάς. Όπως γίνεται κάθε χρόνο δηλαδή. Μόνο που αυτή τη φορά θα υπάρχει μια μικρή διαφορά: οι καθηγητές δε θα είναι εκεί. Στη θέση τους θα βρίσκεται μια οθόνη υπολογιστή για τον κάθε μαθητή. Μετά τα πανεπιστήμια οι υπολογιστές μπαίνουν και στα σχολεία. Το πρώτο </w:t>
      </w:r>
      <w:proofErr w:type="spellStart"/>
      <w:r w:rsidRPr="001103B1">
        <w:rPr>
          <w:sz w:val="28"/>
          <w:szCs w:val="28"/>
        </w:rPr>
        <w:t>κυβερνοσχολείο</w:t>
      </w:r>
      <w:proofErr w:type="spellEnd"/>
      <w:r w:rsidRPr="001103B1">
        <w:rPr>
          <w:sz w:val="28"/>
          <w:szCs w:val="28"/>
        </w:rPr>
        <w:t xml:space="preserve"> της Ευρώπης θα ανοίξει τις πόρτες του στη Σκοτία. Τα παιδιά μαθαίνουν, κάνουν εργασίες με το </w:t>
      </w:r>
      <w:proofErr w:type="spellStart"/>
      <w:r w:rsidRPr="001103B1">
        <w:rPr>
          <w:sz w:val="28"/>
          <w:szCs w:val="28"/>
        </w:rPr>
        <w:t>ίντερνετ</w:t>
      </w:r>
      <w:proofErr w:type="spellEnd"/>
      <w:r w:rsidRPr="001103B1">
        <w:rPr>
          <w:sz w:val="28"/>
          <w:szCs w:val="28"/>
        </w:rPr>
        <w:t xml:space="preserve"> και συναντούν τους καθηγητές δυο φορές την εβδομάδα για να συζητήσουν πώς πάνε. Στην περιοχή </w:t>
      </w:r>
      <w:proofErr w:type="spellStart"/>
      <w:r w:rsidRPr="001103B1">
        <w:rPr>
          <w:sz w:val="28"/>
          <w:szCs w:val="28"/>
        </w:rPr>
        <w:t>Κλάκμανσαϊρ</w:t>
      </w:r>
      <w:proofErr w:type="spellEnd"/>
      <w:r w:rsidRPr="001103B1">
        <w:rPr>
          <w:sz w:val="28"/>
          <w:szCs w:val="28"/>
        </w:rPr>
        <w:t xml:space="preserve"> της Σκοτίας το σχολείο θα λειτουργήσει στην αρχή δοκιμαστικά. Μαθητές δημοτικών και γυμνασίων -60 κάθε μέρα- θα συνδέονται στις αίθουσες με το </w:t>
      </w:r>
      <w:proofErr w:type="spellStart"/>
      <w:r w:rsidRPr="001103B1">
        <w:rPr>
          <w:sz w:val="28"/>
          <w:szCs w:val="28"/>
        </w:rPr>
        <w:t>ίντερνετ</w:t>
      </w:r>
      <w:proofErr w:type="spellEnd"/>
      <w:r w:rsidRPr="001103B1">
        <w:rPr>
          <w:sz w:val="28"/>
          <w:szCs w:val="28"/>
        </w:rPr>
        <w:t xml:space="preserve"> για τα μαθήματα της γεωγραφίας, της ιστορίας και των επιστημών. Έτσι, ακόμα κι αν ένας μαθητής αρρωστήσει, θα μπορεί να χρησιμοποιήσει το διαδίκτυο για να μη μείνει πίσω. Το </w:t>
      </w:r>
      <w:proofErr w:type="spellStart"/>
      <w:r w:rsidRPr="001103B1">
        <w:rPr>
          <w:sz w:val="28"/>
          <w:szCs w:val="28"/>
        </w:rPr>
        <w:t>κυβερνοσχολείο</w:t>
      </w:r>
      <w:proofErr w:type="spellEnd"/>
      <w:r w:rsidRPr="001103B1">
        <w:rPr>
          <w:sz w:val="28"/>
          <w:szCs w:val="28"/>
        </w:rPr>
        <w:t xml:space="preserve"> δε θα πάρει βέβαια τη θέση του κανονικού σχολείου, αφού θα υπάρχει μόνο για κάποια μαθήματα. Ακόμα, στο σχολείο τα παιδιά συναντούν τα άλλα παιδιά και τους καθηγητές και αυτό είναι πολύ σημαντικό. </w:t>
      </w:r>
    </w:p>
    <w:p w:rsidR="001103B1" w:rsidRDefault="001103B1" w:rsidP="001103B1"/>
    <w:p w:rsidR="001103B1" w:rsidRDefault="001103B1" w:rsidP="001103B1">
      <w:r>
        <w:t xml:space="preserve">                                                                                                       ΤΑ ΝΕΑ, Τρίτη 4 Απριλίου 2000</w:t>
      </w:r>
    </w:p>
    <w:p w:rsidR="001103B1" w:rsidRDefault="001103B1" w:rsidP="001103B1"/>
    <w:p w:rsidR="001103B1" w:rsidRDefault="001103B1" w:rsidP="001103B1">
      <w:r>
        <w:t>Ποια ηθικά ζητήματα πιστεύετε ότι μπορεί να γεννάει μια τέτοια προοπτική που δεν είναι και πολύ  μακριά από την ελληνική πραγματικότητα;</w:t>
      </w:r>
    </w:p>
    <w:p w:rsidR="001103B1" w:rsidRDefault="001103B1" w:rsidP="001103B1"/>
    <w:p w:rsidR="001103B1" w:rsidRDefault="001103B1" w:rsidP="001103B1"/>
    <w:p w:rsidR="001103B1" w:rsidRPr="001103B1" w:rsidRDefault="001103B1" w:rsidP="001103B1">
      <w:pPr>
        <w:rPr>
          <w:b/>
          <w:sz w:val="32"/>
          <w:szCs w:val="32"/>
          <w:u w:val="single"/>
        </w:rPr>
      </w:pPr>
      <w:r w:rsidRPr="001103B1">
        <w:rPr>
          <w:b/>
          <w:u w:val="single"/>
        </w:rPr>
        <w:t xml:space="preserve">(η απάντησή σας θα είναι πάνω από 150 λέξεις. Θα αποσταλεί μέσω μηνύματος στο Πανελλήνιο Σχολικό Δίκτυο ή στο  </w:t>
      </w:r>
      <w:proofErr w:type="spellStart"/>
      <w:r w:rsidRPr="001103B1">
        <w:rPr>
          <w:b/>
          <w:u w:val="single"/>
          <w:lang w:val="en-US"/>
        </w:rPr>
        <w:t>filologos</w:t>
      </w:r>
      <w:proofErr w:type="spellEnd"/>
      <w:r w:rsidRPr="001103B1">
        <w:rPr>
          <w:b/>
          <w:u w:val="single"/>
        </w:rPr>
        <w:t>6@</w:t>
      </w:r>
      <w:proofErr w:type="spellStart"/>
      <w:r w:rsidRPr="001103B1">
        <w:rPr>
          <w:b/>
          <w:u w:val="single"/>
          <w:lang w:val="en-US"/>
        </w:rPr>
        <w:t>gmail</w:t>
      </w:r>
      <w:proofErr w:type="spellEnd"/>
      <w:r w:rsidRPr="001103B1">
        <w:rPr>
          <w:b/>
          <w:u w:val="single"/>
        </w:rPr>
        <w:t>.</w:t>
      </w:r>
      <w:r w:rsidRPr="001103B1">
        <w:rPr>
          <w:b/>
          <w:u w:val="single"/>
          <w:lang w:val="en-US"/>
        </w:rPr>
        <w:t>com</w:t>
      </w:r>
      <w:r>
        <w:rPr>
          <w:b/>
          <w:u w:val="single"/>
        </w:rPr>
        <w:t>)</w:t>
      </w:r>
    </w:p>
    <w:p w:rsidR="001103B1" w:rsidRDefault="001103B1" w:rsidP="001103B1">
      <w:pPr>
        <w:rPr>
          <w:b/>
          <w:u w:val="single"/>
        </w:rPr>
      </w:pPr>
    </w:p>
    <w:p w:rsidR="001103B1" w:rsidRPr="001103B1" w:rsidRDefault="00C92775" w:rsidP="001103B1">
      <w:pPr>
        <w:rPr>
          <w:b/>
          <w:u w:val="single"/>
        </w:rPr>
      </w:pPr>
      <w:r>
        <w:rPr>
          <w:b/>
          <w:u w:val="single"/>
        </w:rPr>
        <w:t>Λήξη προθεσμίας αποστολής η επιστροφή μας από τις διακοπές: 27 Απριλίου</w:t>
      </w:r>
    </w:p>
    <w:p w:rsidR="00203C4C" w:rsidRDefault="00203C4C"/>
    <w:sectPr w:rsidR="00203C4C" w:rsidSect="00203C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3B1"/>
    <w:rsid w:val="001103B1"/>
    <w:rsid w:val="00203C4C"/>
    <w:rsid w:val="00C927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3B1"/>
    <w:pPr>
      <w:spacing w:after="0" w:line="240"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1438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2020-04-09T12:12:00Z</dcterms:created>
  <dcterms:modified xsi:type="dcterms:W3CDTF">2020-04-09T12:31:00Z</dcterms:modified>
</cp:coreProperties>
</file>